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8179AA" w14:paraId="74ACA94D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64CDC303" w14:textId="4F328FDE" w:rsidR="008179AA" w:rsidRPr="005213EC" w:rsidRDefault="008179AA" w:rsidP="00A36C48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>
              <w:rPr>
                <w:sz w:val="104"/>
                <w:szCs w:val="104"/>
              </w:rPr>
              <w:t>January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44BF29A0" w14:textId="77777777" w:rsidR="008179AA" w:rsidRDefault="008179AA" w:rsidP="00A36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8179AA" w14:paraId="58D7A42C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85502EEC3DE54B2D9BFA6C824765B315"/>
            </w:placeholder>
            <w:temporary/>
            <w:showingPlcHdr/>
            <w15:appearance w15:val="hidden"/>
          </w:sdtPr>
          <w:sdtContent>
            <w:tc>
              <w:tcPr>
                <w:tcW w:w="3289" w:type="dxa"/>
              </w:tcPr>
              <w:p w14:paraId="1EE7E86F" w14:textId="77777777" w:rsidR="008179AA" w:rsidRPr="007729DC" w:rsidRDefault="008179AA" w:rsidP="00A36C48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41CCAEBC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76C77E0696084793AB3D22FB0A13E18F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645835EA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3B4177EF44874699B14A245B22E83C32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2719471F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9889F5653FDE4E00BA37A33F91A89873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0FCA466F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7C41C6CDBEC9494FB2DA54B0355B4FB8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5DFCBF74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E55AE06F8FC74828B9367DE1C71D236A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4449A8A5" w14:textId="77777777" w:rsidR="008179AA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4113F8557A8547F6B17079F62CAF7752"/>
                </w:placeholder>
                <w:temporary/>
                <w:showingPlcHdr/>
                <w15:appearance w15:val="hidden"/>
              </w:sdtPr>
              <w:sdtContent>
                <w:r w:rsidR="008179AA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8179AA" w:rsidRPr="00046FB6" w14:paraId="1ECDDA59" w14:textId="77777777" w:rsidTr="00A36C48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63C20AD7" w14:textId="4DB1DD73" w:rsidR="008179AA" w:rsidRPr="000D32C5" w:rsidRDefault="008179A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2626D8A9" w14:textId="44034D1B" w:rsidR="008179AA" w:rsidRPr="000D32C5" w:rsidRDefault="008179AA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3B529D38" w14:textId="165E8AE6" w:rsidR="008179AA" w:rsidRPr="000D32C5" w:rsidRDefault="008179AA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B662E4E" w14:textId="4E5B0F15" w:rsidR="008179AA" w:rsidRPr="000D32C5" w:rsidRDefault="00CA370A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3289" w:type="dxa"/>
            <w:tcBorders>
              <w:bottom w:val="nil"/>
            </w:tcBorders>
          </w:tcPr>
          <w:p w14:paraId="4A0B52AF" w14:textId="1F504CF6" w:rsidR="008179AA" w:rsidRPr="000D32C5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2F6FD03A" w14:textId="6CD26851" w:rsidR="008179AA" w:rsidRPr="000D32C5" w:rsidRDefault="00CA370A" w:rsidP="00A36C48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6F9413F0" w14:textId="0A0AA423" w:rsidR="008179AA" w:rsidRPr="000D32C5" w:rsidRDefault="00CA370A" w:rsidP="00A36C48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</w:tr>
      <w:tr w:rsidR="008179AA" w:rsidRPr="006A1E23" w14:paraId="53836BF9" w14:textId="77777777" w:rsidTr="00A36C48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A3E3B0F" w14:textId="2B0F3CAD" w:rsidR="008179AA" w:rsidRPr="006A1E23" w:rsidRDefault="007B4A22" w:rsidP="00A36C48"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5973A66" wp14:editId="7F22EE1F">
                  <wp:extent cx="1974111" cy="1183640"/>
                  <wp:effectExtent l="0" t="0" r="7620" b="0"/>
                  <wp:docPr id="18670822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r="7885"/>
                          <a:stretch/>
                        </pic:blipFill>
                        <pic:spPr bwMode="auto">
                          <a:xfrm>
                            <a:off x="0" y="0"/>
                            <a:ext cx="2001176" cy="119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E4B0227" w14:textId="65C89678" w:rsidR="008179AA" w:rsidRPr="006A1E23" w:rsidRDefault="007B4A22" w:rsidP="008820BA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41785F" wp14:editId="179AD85D">
                  <wp:extent cx="1967023" cy="1183640"/>
                  <wp:effectExtent l="0" t="0" r="0" b="0"/>
                  <wp:docPr id="2074363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08"/>
                          <a:stretch/>
                        </pic:blipFill>
                        <pic:spPr bwMode="auto">
                          <a:xfrm>
                            <a:off x="0" y="0"/>
                            <a:ext cx="2019216" cy="121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3F9E3D" w14:textId="6B738549" w:rsidR="008179AA" w:rsidRPr="006A1E23" w:rsidRDefault="007B4A22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1A59C28D" wp14:editId="00896961">
                  <wp:extent cx="1799073" cy="1199795"/>
                  <wp:effectExtent l="0" t="0" r="0" b="635"/>
                  <wp:docPr id="18094573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5" cy="121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A663B3" w14:textId="77777777" w:rsidR="008179AA" w:rsidRPr="006560B6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560B6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560B6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560B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5FDCA19" w14:textId="77777777" w:rsidR="008179AA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560B6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133694F" w14:textId="243F28C7" w:rsidR="007F7244" w:rsidRPr="00A75A4A" w:rsidRDefault="007F7244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>
              <w:rPr>
                <w:rFonts w:ascii="Calibri" w:eastAsia="MS Mincho" w:hAnsi="Calibri" w:cs="Times New Roman"/>
                <w:b/>
                <w:sz w:val="26"/>
                <w:szCs w:val="26"/>
              </w:rPr>
              <w:t>Movie and Popcorn in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C5BEECA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DE49539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2"/>
                <w:szCs w:val="22"/>
              </w:rPr>
              <w:t>(Chapel/CH 2493)</w:t>
            </w:r>
          </w:p>
          <w:p w14:paraId="353D7D61" w14:textId="77777777" w:rsidR="008179AA" w:rsidRPr="006A1E23" w:rsidRDefault="008179AA" w:rsidP="00A36C4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6A1E23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12FFCBA1" w14:textId="77777777" w:rsidR="008179AA" w:rsidRPr="006A1E23" w:rsidRDefault="008179AA" w:rsidP="00A36C48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A33ADB6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2B9C113C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1D4DF6DA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>2:30pm 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03CAAF" w14:textId="2C4A10C1" w:rsidR="008179AA" w:rsidRPr="006A1E23" w:rsidRDefault="00A9547A" w:rsidP="00A36C48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2:30pm St. Agnes Choir Performs in the Chapel</w:t>
            </w:r>
          </w:p>
        </w:tc>
      </w:tr>
      <w:tr w:rsidR="008179AA" w:rsidRPr="006A1E23" w14:paraId="51503478" w14:textId="77777777" w:rsidTr="00A36C48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3D20579" w14:textId="373851D7" w:rsidR="008179AA" w:rsidRPr="006A1E23" w:rsidRDefault="00CA370A" w:rsidP="00A36C48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B28E0E0" w14:textId="078B4D91" w:rsidR="008179AA" w:rsidRPr="006A1E23" w:rsidRDefault="00CA370A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47DD32" w14:textId="49AB3A24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1FDAF9D" w14:textId="2F88DF0D" w:rsidR="008179AA" w:rsidRPr="006A1E23" w:rsidRDefault="00CA370A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46FBD1" w14:textId="5E6C60F2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A375C58" w14:textId="1D0DBE51" w:rsidR="008179AA" w:rsidRPr="006A1E23" w:rsidRDefault="00CA370A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402A" w14:textId="4CE43B2F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</w:tr>
      <w:tr w:rsidR="008179AA" w:rsidRPr="006A1E23" w14:paraId="10CB91C8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CF9B5B1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2BBEF76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5EDE697E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1581E8A2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33C64ADF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9331371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77DCC5E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5015DE5B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72002957" w14:textId="77777777" w:rsidR="008179AA" w:rsidRPr="006A1E23" w:rsidRDefault="008179AA" w:rsidP="00A36C48">
            <w:pPr>
              <w:rPr>
                <w:b/>
                <w:sz w:val="23"/>
                <w:szCs w:val="23"/>
              </w:rPr>
            </w:pPr>
            <w:r w:rsidRPr="00971E9A">
              <w:rPr>
                <w:rFonts w:ascii="Calibri" w:hAnsi="Calibri" w:cs="Calibri"/>
                <w:b/>
                <w:sz w:val="24"/>
                <w:szCs w:val="24"/>
              </w:rPr>
              <w:t>1:00-4:00pm Traveling Nail Care Cart (Room to Room)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B3ED81C" w14:textId="77777777" w:rsidR="008179AA" w:rsidRPr="00723B9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23B95">
              <w:rPr>
                <w:rFonts w:ascii="Calibri" w:eastAsia="MS Mincho" w:hAnsi="Calibri" w:cs="Calibri"/>
                <w:b/>
                <w:sz w:val="24"/>
                <w:szCs w:val="24"/>
              </w:rPr>
              <w:t>10:00-11:30am Approaching the Transition Support Group (3</w:t>
            </w:r>
            <w:r w:rsidRPr="00723B95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723B95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Fl)</w:t>
            </w:r>
          </w:p>
          <w:p w14:paraId="5528C9B6" w14:textId="77777777" w:rsidR="008179AA" w:rsidRPr="003F03D5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A43B034" w14:textId="2A3E83ED" w:rsidR="00687C8C" w:rsidRPr="00687C8C" w:rsidRDefault="00687C8C" w:rsidP="00A36C48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F03D5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BA550D" w:rsidRPr="003F03D5">
              <w:rPr>
                <w:rFonts w:ascii="Calibri" w:eastAsia="MS Mincho" w:hAnsi="Calibri" w:cs="Times New Roman"/>
                <w:b/>
                <w:sz w:val="26"/>
                <w:szCs w:val="26"/>
              </w:rPr>
              <w:t>Bunco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303A84" w14:textId="77777777" w:rsidR="00DE7651" w:rsidRPr="007322D8" w:rsidRDefault="00DE7651" w:rsidP="00DE765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7322D8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7419598" w14:textId="77777777" w:rsidR="00DE7651" w:rsidRPr="007322D8" w:rsidRDefault="00DE7651" w:rsidP="00DE765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06CDD3AF" w14:textId="6AAD6C90" w:rsidR="007322D8" w:rsidRPr="007322D8" w:rsidRDefault="007322D8" w:rsidP="00DE765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>1:00pm WAGS Pet Therapy (Room to Room)</w:t>
            </w:r>
          </w:p>
          <w:p w14:paraId="496709C2" w14:textId="2A14D88A" w:rsidR="008179AA" w:rsidRPr="006A1E23" w:rsidRDefault="00DE7651" w:rsidP="00DE7651">
            <w:pPr>
              <w:rPr>
                <w:sz w:val="23"/>
                <w:szCs w:val="23"/>
              </w:rPr>
            </w:pPr>
            <w:r w:rsidRPr="007322D8">
              <w:rPr>
                <w:rFonts w:ascii="Calibri" w:hAnsi="Calibri" w:cs="Calibri"/>
                <w:b/>
                <w:sz w:val="24"/>
                <w:szCs w:val="24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0EE23E8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033ED19E" w14:textId="56860B7D" w:rsidR="003C640F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67D8F4B5" w14:textId="1E7A0B27" w:rsidR="00C52E25" w:rsidRPr="003F03D5" w:rsidRDefault="00C52E2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1:30pm </w:t>
            </w:r>
            <w:r w:rsidR="003F03D5"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Wisdom Circle</w:t>
            </w:r>
          </w:p>
          <w:p w14:paraId="4075080B" w14:textId="0FBCDE18" w:rsidR="008179AA" w:rsidRPr="008820BA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</w:t>
            </w:r>
            <w:r w:rsidR="00BA550D"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Movie and Popcorn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4C265E3" w14:textId="455342FA" w:rsidR="008179AA" w:rsidRPr="006A1E23" w:rsidRDefault="00A9547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A9547A">
              <w:rPr>
                <w:rFonts w:ascii="Calibri" w:eastAsia="MS Mincho" w:hAnsi="Calibri" w:cs="Times New Roman"/>
                <w:b/>
                <w:sz w:val="40"/>
                <w:szCs w:val="40"/>
              </w:rPr>
              <w:t>2:30pm Doug Pinson Performs in the Chapel</w:t>
            </w:r>
          </w:p>
        </w:tc>
      </w:tr>
      <w:tr w:rsidR="008179AA" w:rsidRPr="006A1E23" w14:paraId="1B0B84C6" w14:textId="77777777" w:rsidTr="00A36C48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CA450BD" w14:textId="18E16E29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6BA4D81" w14:textId="7A0F5A39" w:rsidR="008179AA" w:rsidRPr="006A1E23" w:rsidRDefault="00CA370A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43C4EF6" w14:textId="1D501878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AE325E" w14:textId="13BBD1E6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CF3BC8" w14:textId="3685237B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2353668" w14:textId="02E3D7AC" w:rsidR="008179AA" w:rsidRPr="006A1E23" w:rsidRDefault="00CA370A" w:rsidP="00A36C48">
            <w:pPr>
              <w:pStyle w:val="Dates"/>
              <w:tabs>
                <w:tab w:val="left" w:pos="18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E7509F2" w14:textId="2B0F20F2" w:rsidR="008179AA" w:rsidRPr="006A1E23" w:rsidRDefault="00CA370A" w:rsidP="00A36C48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18</w:t>
            </w:r>
          </w:p>
        </w:tc>
      </w:tr>
      <w:tr w:rsidR="008179AA" w:rsidRPr="006A1E23" w14:paraId="63656F9B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3F15D26" w14:textId="77777777" w:rsidR="008179AA" w:rsidRPr="006A1E23" w:rsidRDefault="008179AA" w:rsidP="00A36C48">
            <w:pPr>
              <w:rPr>
                <w:sz w:val="23"/>
                <w:szCs w:val="23"/>
              </w:rPr>
            </w:pPr>
            <w:r w:rsidRPr="006A1E23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D8F3DA3" w14:textId="77777777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B3C9750" w14:textId="77777777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E85D710" w14:textId="26916E85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1:</w:t>
            </w:r>
            <w:r w:rsidR="00CF3DD6">
              <w:rPr>
                <w:rFonts w:ascii="Calibri" w:eastAsia="MS Mincho" w:hAnsi="Calibri" w:cs="Calibri"/>
                <w:b/>
                <w:sz w:val="26"/>
                <w:szCs w:val="26"/>
              </w:rPr>
              <w:t>3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0pm </w:t>
            </w:r>
            <w:r w:rsidR="00CF3DD6"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Bingo (MH Lobby)</w:t>
            </w:r>
          </w:p>
          <w:p w14:paraId="4F987C85" w14:textId="313E22E9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CF3DD6">
              <w:rPr>
                <w:rFonts w:ascii="Calibri" w:eastAsia="MS Mincho" w:hAnsi="Calibri" w:cs="Times New Roman"/>
                <w:b/>
                <w:sz w:val="26"/>
                <w:szCs w:val="26"/>
              </w:rPr>
              <w:t>Steve Bays Pianist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EDCFE3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94CFB93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495C1483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6C8BC4D2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90AA752" w14:textId="77777777" w:rsidR="008179AA" w:rsidRPr="0005163D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5163D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5163D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5163D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38C1D885" w14:textId="77777777" w:rsidR="008179AA" w:rsidRPr="0005163D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5163D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7F9C3716" w14:textId="31EFF3B7" w:rsidR="008179AA" w:rsidRPr="00362B0E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5163D">
              <w:rPr>
                <w:rFonts w:ascii="Calibri" w:eastAsia="MS Mincho" w:hAnsi="Calibri" w:cs="Calibri"/>
                <w:b/>
                <w:sz w:val="26"/>
                <w:szCs w:val="26"/>
              </w:rPr>
              <w:t>2:</w:t>
            </w:r>
            <w:r w:rsidR="00F02552">
              <w:rPr>
                <w:rFonts w:ascii="Calibri" w:eastAsia="MS Mincho" w:hAnsi="Calibri" w:cs="Calibri"/>
                <w:b/>
                <w:sz w:val="26"/>
                <w:szCs w:val="26"/>
              </w:rPr>
              <w:t>3</w:t>
            </w:r>
            <w:r w:rsidRPr="0005163D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0pm </w:t>
            </w:r>
            <w:r w:rsidR="00F02552" w:rsidRPr="00F02552">
              <w:rPr>
                <w:rFonts w:ascii="Calibri" w:eastAsia="MS Mincho" w:hAnsi="Calibri" w:cs="Calibri"/>
                <w:b/>
                <w:sz w:val="26"/>
                <w:szCs w:val="26"/>
              </w:rPr>
              <w:t>Hot chocolate bar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FA3FDA" w14:textId="77777777" w:rsidR="008179AA" w:rsidRPr="00292337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9706795" w14:textId="77777777" w:rsidR="008179AA" w:rsidRPr="00292337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1842B3B8" w14:textId="77777777" w:rsidR="008179AA" w:rsidRPr="00292337" w:rsidRDefault="008179AA" w:rsidP="00A36C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hAnsi="Calibri" w:cs="Calibri"/>
                <w:b/>
                <w:sz w:val="24"/>
                <w:szCs w:val="24"/>
              </w:rPr>
              <w:t>2:30pm Yoga w/ Debra (2</w:t>
            </w:r>
            <w:r w:rsidRPr="0029233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292337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51F56598" w14:textId="77777777" w:rsidR="008179AA" w:rsidRPr="006A1E23" w:rsidRDefault="008179AA" w:rsidP="00A36C48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476A8F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371E7226" w14:textId="77777777" w:rsidR="008179AA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5A2CD2B2" w14:textId="0A0226E2" w:rsidR="003F03D5" w:rsidRPr="003F03D5" w:rsidRDefault="003F03D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538B4FE6" w14:textId="31309592" w:rsidR="002A74E5" w:rsidRPr="003F03D5" w:rsidRDefault="002A74E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2:30pm</w:t>
            </w:r>
            <w:r w:rsidR="008820BA"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  <w:r w:rsidR="00CA5F28"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Tony Bennett Tribute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2850033" w14:textId="77777777" w:rsidR="008179AA" w:rsidRPr="006A1E23" w:rsidRDefault="008179AA" w:rsidP="00A36C48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A1E23">
              <w:rPr>
                <w:rFonts w:ascii="Calibri" w:hAnsi="Calibri" w:cs="Calibri"/>
                <w:b/>
                <w:bCs/>
                <w:sz w:val="36"/>
                <w:szCs w:val="36"/>
              </w:rPr>
              <w:t>1:15pm Games with Sarah C. in the MH Lobby</w:t>
            </w:r>
          </w:p>
        </w:tc>
      </w:tr>
      <w:tr w:rsidR="008179AA" w:rsidRPr="006A1E23" w14:paraId="24AFB75F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577674C" w14:textId="57A93645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0C2AE39" w14:textId="1433EACC" w:rsidR="008179AA" w:rsidRPr="006A1E23" w:rsidRDefault="00CA370A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7A26B7E" w14:textId="01052737" w:rsidR="008179AA" w:rsidRPr="006A1E23" w:rsidRDefault="00CA370A" w:rsidP="00CA370A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028FBF" w14:textId="084479F7" w:rsidR="008179AA" w:rsidRPr="006A1E23" w:rsidRDefault="00CA370A" w:rsidP="00CA370A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517D75" w14:textId="7A76DFF9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F46E100" w14:textId="70B6EACD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327B44" w14:textId="09CD9969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</w:tr>
      <w:tr w:rsidR="008179AA" w:rsidRPr="006A1E23" w14:paraId="5A9C3B6D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5873D18" w14:textId="77777777" w:rsidR="008179AA" w:rsidRPr="00CD0C1B" w:rsidRDefault="008179AA" w:rsidP="00A36C48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CD0C1B">
              <w:rPr>
                <w:rFonts w:ascii="Calibri" w:eastAsia="MS Mincho" w:hAnsi="Calibri" w:cs="Times New Roman"/>
                <w:b/>
                <w:sz w:val="28"/>
                <w:szCs w:val="28"/>
              </w:rPr>
              <w:t>11:00am Mass in Our Lady of Nazareth Chapel or Ch. 2493</w:t>
            </w:r>
          </w:p>
          <w:p w14:paraId="0783DB2F" w14:textId="181AC0D5" w:rsidR="00BE5525" w:rsidRPr="00C1779A" w:rsidRDefault="00BE5525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CD0C1B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2:30pm Art with Sarah L. on </w:t>
            </w:r>
            <w:r w:rsidR="00CD0C1B" w:rsidRPr="00CD0C1B">
              <w:rPr>
                <w:rFonts w:ascii="Calibri" w:eastAsia="MS Mincho" w:hAnsi="Calibri" w:cs="Times New Roman"/>
                <w:b/>
                <w:sz w:val="28"/>
                <w:szCs w:val="28"/>
              </w:rPr>
              <w:t>2</w:t>
            </w:r>
            <w:r w:rsidR="00CD0C1B" w:rsidRPr="00CD0C1B">
              <w:rPr>
                <w:rFonts w:ascii="Calibri" w:eastAsia="MS Mincho" w:hAnsi="Calibri" w:cs="Times New Roman"/>
                <w:b/>
                <w:sz w:val="28"/>
                <w:szCs w:val="28"/>
                <w:vertAlign w:val="superscript"/>
              </w:rPr>
              <w:t>nd</w:t>
            </w:r>
            <w:r w:rsidR="00CD0C1B" w:rsidRPr="00CD0C1B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floor Woodside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F9CA6FA" w14:textId="77777777" w:rsidR="00D90F73" w:rsidRPr="006A1E23" w:rsidRDefault="00D90F73" w:rsidP="00D90F73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67BEAED7" w14:textId="77777777" w:rsidR="00D90F73" w:rsidRPr="006A1E23" w:rsidRDefault="00D90F73" w:rsidP="00D90F73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19466F36" w14:textId="77777777" w:rsidR="00D90F73" w:rsidRPr="006A1E23" w:rsidRDefault="00D90F73" w:rsidP="00D90F73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3F9A5257" w14:textId="3E251CD2" w:rsidR="008179AA" w:rsidRPr="006A1E23" w:rsidRDefault="00D90F73" w:rsidP="00D90F73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55B40A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58E8B4B4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72694BC2" w14:textId="77777777" w:rsidR="008179AA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4C8C40AB" w14:textId="77777777" w:rsidR="008179AA" w:rsidRPr="00797BE4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2:30pm Games with Kelly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469A066" w14:textId="77777777" w:rsidR="003A66CA" w:rsidRPr="003F03D5" w:rsidRDefault="003A66CA" w:rsidP="003A66CA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F03D5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3F03D5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3F03D5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433B45D2" w14:textId="77777777" w:rsidR="003A66CA" w:rsidRPr="003F03D5" w:rsidRDefault="003A66CA" w:rsidP="003A66CA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F03D5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0279A5FA" w14:textId="71445CA5" w:rsidR="008179AA" w:rsidRPr="003F03D5" w:rsidRDefault="00E45FB8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F03D5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2:30pm </w:t>
            </w:r>
            <w:r w:rsidR="00BA550D" w:rsidRPr="003F03D5">
              <w:rPr>
                <w:rFonts w:ascii="Calibri" w:eastAsia="MS Mincho" w:hAnsi="Calibri" w:cs="Times New Roman"/>
                <w:b/>
                <w:sz w:val="28"/>
                <w:szCs w:val="28"/>
              </w:rPr>
              <w:t>Bunco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E106FE" w14:textId="77777777" w:rsidR="008179AA" w:rsidRPr="00834158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46D60755" w14:textId="77777777" w:rsidR="008179AA" w:rsidRPr="00834158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1BE4162E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33B56F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12C42B2F" w14:textId="77777777" w:rsidR="008179AA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13D37D5" w14:textId="60505300" w:rsidR="003F03D5" w:rsidRPr="003F03D5" w:rsidRDefault="003F03D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0AB964F9" w14:textId="43A8A2F5" w:rsidR="008179AA" w:rsidRPr="002A74E5" w:rsidRDefault="002A74E5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</w:t>
            </w:r>
            <w:r w:rsidR="00247349"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Movie and Popcorn in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14ABBD1" w14:textId="77777777" w:rsidR="008179AA" w:rsidRPr="0017638B" w:rsidRDefault="008179AA" w:rsidP="00A36C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11am Coffee and Current Events in the Café </w:t>
            </w:r>
          </w:p>
          <w:p w14:paraId="4DDE0CC2" w14:textId="66BA4EAD" w:rsidR="0017638B" w:rsidRPr="0017638B" w:rsidRDefault="0017638B" w:rsidP="00A36C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>1:15pm Games with Sarah C. in the MH Lobby</w:t>
            </w:r>
          </w:p>
        </w:tc>
      </w:tr>
      <w:tr w:rsidR="008179AA" w:rsidRPr="006A1E23" w14:paraId="5C173223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A0B358" w14:textId="71723CE7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E0CFC47" w14:textId="06105980" w:rsidR="008179AA" w:rsidRPr="006A1E23" w:rsidRDefault="00C349BC" w:rsidP="00455011">
            <w:pPr>
              <w:pStyle w:val="Dates"/>
              <w:tabs>
                <w:tab w:val="left" w:pos="243"/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  <w:r w:rsidR="00455011" w:rsidRPr="00C349BC">
              <w:rPr>
                <w:color w:val="0070C0"/>
                <w:sz w:val="32"/>
                <w:szCs w:val="32"/>
              </w:rPr>
              <w:t>Rodger T. Birthday</w:t>
            </w:r>
            <w:r w:rsidR="00455011">
              <w:rPr>
                <w:color w:val="808080" w:themeColor="background1" w:themeShade="80"/>
                <w:sz w:val="36"/>
                <w:szCs w:val="36"/>
              </w:rPr>
              <w:tab/>
            </w:r>
            <w:r w:rsidR="00CA370A"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3370A4E" w14:textId="7ECEC695" w:rsidR="008179AA" w:rsidRPr="006A1E23" w:rsidRDefault="00CA370A" w:rsidP="00CA370A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1933C5C" w14:textId="27D4A9DE" w:rsidR="008179AA" w:rsidRPr="006A1E23" w:rsidRDefault="00CA370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87F7016" w14:textId="2D26F138" w:rsidR="008179AA" w:rsidRPr="006A1E23" w:rsidRDefault="00CA370A" w:rsidP="00A36C48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BFBCD96" w14:textId="18801E47" w:rsidR="008179AA" w:rsidRPr="006A1E23" w:rsidRDefault="00CA370A" w:rsidP="00A36C48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0AEC47" w14:textId="77777777" w:rsidR="008179AA" w:rsidRPr="006A1E23" w:rsidRDefault="008179A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8179AA" w14:paraId="3D895EAD" w14:textId="77777777" w:rsidTr="00A36C48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0EB5A76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Our Lady of Nazareth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FFA0A00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65E977E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45E67485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 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10F18D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60F82E4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7C1D4868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 (Room to Room)</w:t>
            </w:r>
          </w:p>
          <w:p w14:paraId="0A6FA6FC" w14:textId="7D92314D" w:rsidR="008179AA" w:rsidRPr="006A1E23" w:rsidRDefault="00567E4D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B55FC1" w14:textId="77777777" w:rsidR="00687C8C" w:rsidRPr="003F03D5" w:rsidRDefault="00687C8C" w:rsidP="00687C8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3F03D5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3F03D5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F2740DD" w14:textId="77777777" w:rsidR="00687C8C" w:rsidRPr="003F03D5" w:rsidRDefault="00687C8C" w:rsidP="00687C8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7865C5EB" w14:textId="1A53A618" w:rsidR="008179AA" w:rsidRPr="006A1E23" w:rsidRDefault="00687C8C" w:rsidP="00687C8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3F03D5">
              <w:rPr>
                <w:rFonts w:ascii="Calibri" w:hAnsi="Calibri" w:cs="Calibri"/>
                <w:b/>
                <w:sz w:val="26"/>
                <w:szCs w:val="26"/>
              </w:rPr>
              <w:t>4:30pm Maria Hall Supper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06EBC46" w14:textId="77777777" w:rsidR="00DE7651" w:rsidRPr="00834158" w:rsidRDefault="00DE7651" w:rsidP="00DE7651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23399AE1" w14:textId="77777777" w:rsidR="00DE7651" w:rsidRPr="00834158" w:rsidRDefault="00DE7651" w:rsidP="00DE7651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7366C74C" w14:textId="73F76E38" w:rsidR="008179AA" w:rsidRPr="006A1E23" w:rsidRDefault="00DE7651" w:rsidP="00DE7651"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9C64C02" w14:textId="77777777" w:rsidR="00E45FB8" w:rsidRPr="003F03D5" w:rsidRDefault="00E45FB8" w:rsidP="00E45FB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375EB9E1" w14:textId="77777777" w:rsidR="00E45FB8" w:rsidRPr="003F03D5" w:rsidRDefault="00E45FB8" w:rsidP="00E45FB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00CEDCA" w14:textId="6C641EE8" w:rsidR="003F03D5" w:rsidRPr="003F03D5" w:rsidRDefault="003F03D5" w:rsidP="00E45FB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48F8A36C" w14:textId="2F39C800" w:rsidR="008179AA" w:rsidRPr="006A1E23" w:rsidRDefault="00E45FB8" w:rsidP="00E45FB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 Misha Feigin Pianist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5A246F8" w14:textId="77777777" w:rsidR="008179AA" w:rsidRPr="004B6804" w:rsidRDefault="008179AA" w:rsidP="00A36C48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5A01F0BB" w14:textId="77777777" w:rsidR="008179AA" w:rsidRDefault="008179AA" w:rsidP="008179AA"/>
    <w:p w14:paraId="177D26A1" w14:textId="77777777" w:rsidR="008179AA" w:rsidRDefault="008179AA" w:rsidP="008179AA"/>
    <w:p w14:paraId="373FA928" w14:textId="77777777" w:rsidR="008179AA" w:rsidRDefault="008179AA" w:rsidP="008179AA"/>
    <w:p w14:paraId="204945FD" w14:textId="77777777" w:rsidR="008179AA" w:rsidRDefault="008179AA" w:rsidP="008179AA"/>
    <w:p w14:paraId="4296B806" w14:textId="77777777" w:rsidR="004C125E" w:rsidRDefault="004C125E"/>
    <w:sectPr w:rsidR="004C125E" w:rsidSect="008179AA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A"/>
    <w:rsid w:val="000818E9"/>
    <w:rsid w:val="00155BF9"/>
    <w:rsid w:val="0017638B"/>
    <w:rsid w:val="001A49AC"/>
    <w:rsid w:val="001D6D77"/>
    <w:rsid w:val="00247349"/>
    <w:rsid w:val="0024756A"/>
    <w:rsid w:val="002A74E5"/>
    <w:rsid w:val="003A59B1"/>
    <w:rsid w:val="003A66CA"/>
    <w:rsid w:val="003C640F"/>
    <w:rsid w:val="003F03D5"/>
    <w:rsid w:val="003F14D1"/>
    <w:rsid w:val="00455011"/>
    <w:rsid w:val="004C125E"/>
    <w:rsid w:val="00567E4D"/>
    <w:rsid w:val="005A063D"/>
    <w:rsid w:val="00687C8C"/>
    <w:rsid w:val="0070369A"/>
    <w:rsid w:val="00723B95"/>
    <w:rsid w:val="007322D8"/>
    <w:rsid w:val="00767116"/>
    <w:rsid w:val="007B4A22"/>
    <w:rsid w:val="007C46D4"/>
    <w:rsid w:val="007F7244"/>
    <w:rsid w:val="008179AA"/>
    <w:rsid w:val="008820BA"/>
    <w:rsid w:val="008973D0"/>
    <w:rsid w:val="009074CA"/>
    <w:rsid w:val="0094439F"/>
    <w:rsid w:val="009A0A37"/>
    <w:rsid w:val="00A75A4A"/>
    <w:rsid w:val="00A9547A"/>
    <w:rsid w:val="00BA550D"/>
    <w:rsid w:val="00BE5525"/>
    <w:rsid w:val="00C1779A"/>
    <w:rsid w:val="00C349BC"/>
    <w:rsid w:val="00C47230"/>
    <w:rsid w:val="00C52E25"/>
    <w:rsid w:val="00CA370A"/>
    <w:rsid w:val="00CA5F28"/>
    <w:rsid w:val="00CD0C1B"/>
    <w:rsid w:val="00CF3DD6"/>
    <w:rsid w:val="00D90F73"/>
    <w:rsid w:val="00DE7651"/>
    <w:rsid w:val="00E45FB8"/>
    <w:rsid w:val="00ED5650"/>
    <w:rsid w:val="00F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336B"/>
  <w15:chartTrackingRefBased/>
  <w15:docId w15:val="{CFECBFD1-2F92-4C52-87F1-7870523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9AA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9AA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9AA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9AA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9A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9AA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9A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7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9AA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7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9AA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179A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8179AA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8179AA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8179AA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2F4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502EEC3DE54B2D9BFA6C824765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C52D-2276-4CD3-9E16-38FE5E939AB2}"/>
      </w:docPartPr>
      <w:docPartBody>
        <w:p w:rsidR="0051664D" w:rsidRDefault="004D7915" w:rsidP="004D7915">
          <w:pPr>
            <w:pStyle w:val="85502EEC3DE54B2D9BFA6C824765B315"/>
          </w:pPr>
          <w:r>
            <w:t>Sunday</w:t>
          </w:r>
        </w:p>
      </w:docPartBody>
    </w:docPart>
    <w:docPart>
      <w:docPartPr>
        <w:name w:val="76C77E0696084793AB3D22FB0A13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7C4A-8500-4856-A9A4-80668A6032B3}"/>
      </w:docPartPr>
      <w:docPartBody>
        <w:p w:rsidR="0051664D" w:rsidRDefault="004D7915" w:rsidP="004D7915">
          <w:pPr>
            <w:pStyle w:val="76C77E0696084793AB3D22FB0A13E18F"/>
          </w:pPr>
          <w:r>
            <w:t>Monday</w:t>
          </w:r>
        </w:p>
      </w:docPartBody>
    </w:docPart>
    <w:docPart>
      <w:docPartPr>
        <w:name w:val="3B4177EF44874699B14A245B22E8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AAA7-FC4B-4D8E-B15C-4F01F94511AB}"/>
      </w:docPartPr>
      <w:docPartBody>
        <w:p w:rsidR="0051664D" w:rsidRDefault="004D7915" w:rsidP="004D7915">
          <w:pPr>
            <w:pStyle w:val="3B4177EF44874699B14A245B22E83C32"/>
          </w:pPr>
          <w:r>
            <w:t>Tuesday</w:t>
          </w:r>
        </w:p>
      </w:docPartBody>
    </w:docPart>
    <w:docPart>
      <w:docPartPr>
        <w:name w:val="9889F5653FDE4E00BA37A33F91A8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95CE-7201-443E-BE94-CBA8C0303369}"/>
      </w:docPartPr>
      <w:docPartBody>
        <w:p w:rsidR="0051664D" w:rsidRDefault="004D7915" w:rsidP="004D7915">
          <w:pPr>
            <w:pStyle w:val="9889F5653FDE4E00BA37A33F91A89873"/>
          </w:pPr>
          <w:r>
            <w:t>Wednesday</w:t>
          </w:r>
        </w:p>
      </w:docPartBody>
    </w:docPart>
    <w:docPart>
      <w:docPartPr>
        <w:name w:val="7C41C6CDBEC9494FB2DA54B0355B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A7B-95D2-473A-956F-2522EFE91EC0}"/>
      </w:docPartPr>
      <w:docPartBody>
        <w:p w:rsidR="0051664D" w:rsidRDefault="004D7915" w:rsidP="004D7915">
          <w:pPr>
            <w:pStyle w:val="7C41C6CDBEC9494FB2DA54B0355B4FB8"/>
          </w:pPr>
          <w:r>
            <w:t>Thursday</w:t>
          </w:r>
        </w:p>
      </w:docPartBody>
    </w:docPart>
    <w:docPart>
      <w:docPartPr>
        <w:name w:val="E55AE06F8FC74828B9367DE1C71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D6B-E594-4C4C-99DB-2801E0305DB2}"/>
      </w:docPartPr>
      <w:docPartBody>
        <w:p w:rsidR="0051664D" w:rsidRDefault="004D7915" w:rsidP="004D7915">
          <w:pPr>
            <w:pStyle w:val="E55AE06F8FC74828B9367DE1C71D236A"/>
          </w:pPr>
          <w:r>
            <w:t>Friday</w:t>
          </w:r>
        </w:p>
      </w:docPartBody>
    </w:docPart>
    <w:docPart>
      <w:docPartPr>
        <w:name w:val="4113F8557A8547F6B17079F62CAF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9601-D680-433D-AD05-A9CEB51EDD01}"/>
      </w:docPartPr>
      <w:docPartBody>
        <w:p w:rsidR="0051664D" w:rsidRDefault="004D7915" w:rsidP="004D7915">
          <w:pPr>
            <w:pStyle w:val="4113F8557A8547F6B17079F62CAF775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15"/>
    <w:rsid w:val="000818E9"/>
    <w:rsid w:val="00155BF9"/>
    <w:rsid w:val="001D6D77"/>
    <w:rsid w:val="002C71C9"/>
    <w:rsid w:val="00343634"/>
    <w:rsid w:val="004D7915"/>
    <w:rsid w:val="0051664D"/>
    <w:rsid w:val="007C46D4"/>
    <w:rsid w:val="0080098F"/>
    <w:rsid w:val="00904AE4"/>
    <w:rsid w:val="0094439F"/>
    <w:rsid w:val="00BF02EB"/>
    <w:rsid w:val="00C47230"/>
    <w:rsid w:val="00ED5650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02EEC3DE54B2D9BFA6C824765B315">
    <w:name w:val="85502EEC3DE54B2D9BFA6C824765B315"/>
    <w:rsid w:val="004D7915"/>
  </w:style>
  <w:style w:type="paragraph" w:customStyle="1" w:styleId="76C77E0696084793AB3D22FB0A13E18F">
    <w:name w:val="76C77E0696084793AB3D22FB0A13E18F"/>
    <w:rsid w:val="004D7915"/>
  </w:style>
  <w:style w:type="paragraph" w:customStyle="1" w:styleId="3B4177EF44874699B14A245B22E83C32">
    <w:name w:val="3B4177EF44874699B14A245B22E83C32"/>
    <w:rsid w:val="004D7915"/>
  </w:style>
  <w:style w:type="paragraph" w:customStyle="1" w:styleId="9889F5653FDE4E00BA37A33F91A89873">
    <w:name w:val="9889F5653FDE4E00BA37A33F91A89873"/>
    <w:rsid w:val="004D7915"/>
  </w:style>
  <w:style w:type="paragraph" w:customStyle="1" w:styleId="7C41C6CDBEC9494FB2DA54B0355B4FB8">
    <w:name w:val="7C41C6CDBEC9494FB2DA54B0355B4FB8"/>
    <w:rsid w:val="004D7915"/>
  </w:style>
  <w:style w:type="paragraph" w:customStyle="1" w:styleId="E55AE06F8FC74828B9367DE1C71D236A">
    <w:name w:val="E55AE06F8FC74828B9367DE1C71D236A"/>
    <w:rsid w:val="004D7915"/>
  </w:style>
  <w:style w:type="paragraph" w:customStyle="1" w:styleId="4113F8557A8547F6B17079F62CAF7752">
    <w:name w:val="4113F8557A8547F6B17079F62CAF7752"/>
    <w:rsid w:val="004D7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39</cp:revision>
  <dcterms:created xsi:type="dcterms:W3CDTF">2024-12-10T15:47:00Z</dcterms:created>
  <dcterms:modified xsi:type="dcterms:W3CDTF">2024-12-26T16:04:00Z</dcterms:modified>
</cp:coreProperties>
</file>