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4874A4" w14:paraId="03150228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0E75841A" w14:textId="31D94260" w:rsidR="004874A4" w:rsidRPr="00AB532E" w:rsidRDefault="004874A4" w:rsidP="00A36C48">
            <w:pPr>
              <w:pStyle w:val="Month"/>
              <w:rPr>
                <w:rFonts w:ascii="Calibri Light" w:hAnsi="Calibri Light" w:cs="Calibri Light"/>
                <w:sz w:val="104"/>
                <w:szCs w:val="104"/>
              </w:rPr>
            </w:pPr>
            <w:r w:rsidRPr="00AB532E">
              <w:rPr>
                <w:rFonts w:ascii="Calibri Light" w:hAnsi="Calibri Light" w:cs="Calibri Light"/>
                <w:sz w:val="104"/>
                <w:szCs w:val="104"/>
              </w:rPr>
              <w:t xml:space="preserve">Charity Court </w:t>
            </w:r>
            <w:r w:rsidR="008341BD">
              <w:rPr>
                <w:rFonts w:ascii="Calibri Light" w:hAnsi="Calibri Light" w:cs="Calibri Light"/>
                <w:sz w:val="104"/>
                <w:szCs w:val="104"/>
              </w:rPr>
              <w:t>January</w:t>
            </w:r>
            <w:r w:rsidRPr="00AB532E">
              <w:rPr>
                <w:rFonts w:ascii="Calibri Light" w:hAnsi="Calibri Light" w:cs="Calibri Light"/>
                <w:sz w:val="104"/>
                <w:szCs w:val="104"/>
              </w:rPr>
              <w:t xml:space="preserve"> Activities – 202</w:t>
            </w:r>
            <w:r w:rsidR="008341BD">
              <w:rPr>
                <w:rFonts w:ascii="Calibri Light" w:hAnsi="Calibri Light" w:cs="Calibri Light"/>
                <w:sz w:val="104"/>
                <w:szCs w:val="104"/>
              </w:rPr>
              <w:t>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4D59A4D3" w14:textId="77777777" w:rsidR="004874A4" w:rsidRDefault="004874A4" w:rsidP="00A36C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4874A4" w14:paraId="6B2E4BD7" w14:textId="77777777" w:rsidTr="00A3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EE768BF77F36459792FA26EBA9A01ABB"/>
            </w:placeholder>
            <w:temporary/>
            <w:showingPlcHdr/>
            <w15:appearance w15:val="hidden"/>
          </w:sdtPr>
          <w:sdtContent>
            <w:tc>
              <w:tcPr>
                <w:tcW w:w="3289" w:type="dxa"/>
              </w:tcPr>
              <w:p w14:paraId="5800614B" w14:textId="77777777" w:rsidR="004874A4" w:rsidRPr="007729DC" w:rsidRDefault="004874A4" w:rsidP="00A36C48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21A14CE6" w14:textId="77777777" w:rsidR="004874A4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A6BE9E9663CB47C091416A9907A57044"/>
                </w:placeholder>
                <w:temporary/>
                <w:showingPlcHdr/>
                <w15:appearance w15:val="hidden"/>
              </w:sdtPr>
              <w:sdtContent>
                <w:r w:rsidR="004874A4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440FC515" w14:textId="77777777" w:rsidR="004874A4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99BD5E1F4B1547D1AA94CA0CCC389073"/>
                </w:placeholder>
                <w:temporary/>
                <w:showingPlcHdr/>
                <w15:appearance w15:val="hidden"/>
              </w:sdtPr>
              <w:sdtContent>
                <w:r w:rsidR="004874A4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2C0892F1" w14:textId="77777777" w:rsidR="004874A4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21F8E5E4B6AF4B1D98B84ADBB7DD7323"/>
                </w:placeholder>
                <w:temporary/>
                <w:showingPlcHdr/>
                <w15:appearance w15:val="hidden"/>
              </w:sdtPr>
              <w:sdtContent>
                <w:r w:rsidR="004874A4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5FF9F8FF" w14:textId="77777777" w:rsidR="004874A4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7450B4057889439BABC834E71B52C6A4"/>
                </w:placeholder>
                <w:temporary/>
                <w:showingPlcHdr/>
                <w15:appearance w15:val="hidden"/>
              </w:sdtPr>
              <w:sdtContent>
                <w:r w:rsidR="004874A4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13D2397D" w14:textId="77777777" w:rsidR="004874A4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D0597E2227B140F683249E8E6A3E39E7"/>
                </w:placeholder>
                <w:temporary/>
                <w:showingPlcHdr/>
                <w15:appearance w15:val="hidden"/>
              </w:sdtPr>
              <w:sdtContent>
                <w:r w:rsidR="004874A4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02F424A4" w14:textId="77777777" w:rsidR="004874A4" w:rsidRPr="007729DC" w:rsidRDefault="00000000" w:rsidP="00A36C48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8D74CD8514CE4ECFB1A18158D3D023D9"/>
                </w:placeholder>
                <w:temporary/>
                <w:showingPlcHdr/>
                <w15:appearance w15:val="hidden"/>
              </w:sdtPr>
              <w:sdtContent>
                <w:r w:rsidR="004874A4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4874A4" w:rsidRPr="00046FB6" w14:paraId="71A8E277" w14:textId="77777777" w:rsidTr="00A36C48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6A207403" w14:textId="380A03AD" w:rsidR="004874A4" w:rsidRPr="000D32C5" w:rsidRDefault="004874A4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7A0F8010" w14:textId="4DF7D743" w:rsidR="004874A4" w:rsidRPr="000D32C5" w:rsidRDefault="004874A4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3FB0D202" w14:textId="6B1CE130" w:rsidR="004874A4" w:rsidRPr="000D32C5" w:rsidRDefault="004874A4" w:rsidP="00A36C48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7D757BA7" w14:textId="44BCEDBE" w:rsidR="004874A4" w:rsidRPr="000D32C5" w:rsidRDefault="008341BD" w:rsidP="00A36C48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</w:t>
            </w:r>
          </w:p>
        </w:tc>
        <w:tc>
          <w:tcPr>
            <w:tcW w:w="3289" w:type="dxa"/>
            <w:tcBorders>
              <w:bottom w:val="nil"/>
            </w:tcBorders>
          </w:tcPr>
          <w:p w14:paraId="1F15A936" w14:textId="5F616956" w:rsidR="004874A4" w:rsidRPr="000D32C5" w:rsidRDefault="008341BD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89" w:type="dxa"/>
            <w:tcBorders>
              <w:bottom w:val="nil"/>
            </w:tcBorders>
          </w:tcPr>
          <w:p w14:paraId="1D0933B1" w14:textId="6FA8158D" w:rsidR="004874A4" w:rsidRPr="000D32C5" w:rsidRDefault="008341BD" w:rsidP="00A36C48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14:paraId="0510D430" w14:textId="7133CBC3" w:rsidR="004874A4" w:rsidRPr="000D32C5" w:rsidRDefault="008341BD" w:rsidP="00A36C48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</w:tr>
      <w:tr w:rsidR="004874A4" w:rsidRPr="006A1E23" w14:paraId="14F12AE6" w14:textId="77777777" w:rsidTr="00A36C48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6BF5D92" w14:textId="5C3F2959" w:rsidR="004874A4" w:rsidRPr="006A1E23" w:rsidRDefault="00BF45AC" w:rsidP="00FB66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48ABBF" wp14:editId="41335809">
                  <wp:extent cx="1711842" cy="1141095"/>
                  <wp:effectExtent l="0" t="0" r="3175" b="1905"/>
                  <wp:docPr id="1973009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7" b="8148"/>
                          <a:stretch/>
                        </pic:blipFill>
                        <pic:spPr bwMode="auto">
                          <a:xfrm>
                            <a:off x="0" y="0"/>
                            <a:ext cx="1747365" cy="116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00C0B736" w14:textId="1243F1D8" w:rsidR="004874A4" w:rsidRPr="007C38CC" w:rsidRDefault="00230DC1" w:rsidP="00230DC1">
            <w:pPr>
              <w:jc w:val="center"/>
              <w:rPr>
                <w:rFonts w:ascii="Calibri" w:eastAsia="MS Mincho" w:hAnsi="Calibri" w:cs="Calibri"/>
                <w:b/>
                <w:sz w:val="23"/>
                <w:szCs w:val="23"/>
              </w:rPr>
            </w:pPr>
            <w:r>
              <w:rPr>
                <w:rFonts w:ascii="Calibri" w:eastAsia="MS Mincho" w:hAnsi="Calibri" w:cs="Calibri"/>
                <w:b/>
                <w:noProof/>
                <w:sz w:val="23"/>
                <w:szCs w:val="23"/>
              </w:rPr>
              <w:drawing>
                <wp:inline distT="0" distB="0" distL="0" distR="0" wp14:anchorId="168D19D1" wp14:editId="15462FBA">
                  <wp:extent cx="1735337" cy="1183347"/>
                  <wp:effectExtent l="0" t="0" r="0" b="0"/>
                  <wp:docPr id="14508331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812" cy="1189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A9C72A2" w14:textId="3B1431FB" w:rsidR="004874A4" w:rsidRPr="006A1E23" w:rsidRDefault="00D603C7" w:rsidP="00F71097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18B44C15" wp14:editId="1EF79D2C">
                  <wp:extent cx="1754373" cy="1169582"/>
                  <wp:effectExtent l="0" t="0" r="0" b="0"/>
                  <wp:docPr id="21222911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150" cy="1181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EE6763D" w14:textId="77777777" w:rsidR="004874A4" w:rsidRPr="00BE6A26" w:rsidRDefault="004874A4" w:rsidP="00A36C48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A52BD47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33432B2" w14:textId="77777777" w:rsidR="004874A4" w:rsidRPr="00BE6A26" w:rsidRDefault="004874A4" w:rsidP="00A36C48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489B1B3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Baking</w:t>
            </w:r>
          </w:p>
          <w:p w14:paraId="61731477" w14:textId="31E0F206" w:rsidR="004874A4" w:rsidRPr="006A1E23" w:rsidRDefault="00E4793F" w:rsidP="00A36C4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6E4FD90" w14:textId="77777777" w:rsidR="004874A4" w:rsidRPr="00BE6A26" w:rsidRDefault="004874A4" w:rsidP="00A36C48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9E0391A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9FB98B3" w14:textId="77777777" w:rsidR="004874A4" w:rsidRPr="00BE6A26" w:rsidRDefault="004874A4" w:rsidP="00A36C48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41DE757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2A40C60E" w14:textId="77777777" w:rsidR="004874A4" w:rsidRPr="006A1E23" w:rsidRDefault="004874A4" w:rsidP="00A36C48">
            <w:pPr>
              <w:rPr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11FACB93" w14:textId="77777777" w:rsidR="004874A4" w:rsidRPr="00BE6A26" w:rsidRDefault="004874A4" w:rsidP="00A36C48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D607AA0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94D3D1E" w14:textId="77777777" w:rsidR="004874A4" w:rsidRPr="00BE6A26" w:rsidRDefault="004874A4" w:rsidP="00A36C48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32E7E72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Active Game</w:t>
            </w:r>
          </w:p>
          <w:p w14:paraId="29B58706" w14:textId="77777777" w:rsidR="004874A4" w:rsidRPr="006A1E23" w:rsidRDefault="004874A4" w:rsidP="00A36C48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409C015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751ABA5F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1D6CB910" w14:textId="77777777" w:rsidR="004874A4" w:rsidRPr="00EA04C9" w:rsidRDefault="004874A4" w:rsidP="00A36C4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6F0459AD" w14:textId="31CA75A3" w:rsidR="004874A4" w:rsidRPr="006A1E23" w:rsidRDefault="00E4793F" w:rsidP="00846F9B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846F9B">
              <w:rPr>
                <w:rFonts w:ascii="Calibri" w:hAnsi="Calibri" w:cs="Times New Roman"/>
                <w:b/>
                <w:sz w:val="24"/>
                <w:szCs w:val="24"/>
              </w:rPr>
              <w:t>St. Agnes Choir in Chapel</w:t>
            </w:r>
            <w:r w:rsidR="00C51138">
              <w:rPr>
                <w:rFonts w:ascii="Calibri" w:hAnsi="Calibri" w:cs="Times New Roman"/>
                <w:b/>
                <w:sz w:val="24"/>
                <w:szCs w:val="24"/>
              </w:rPr>
              <w:t xml:space="preserve"> (family escort required)</w:t>
            </w:r>
          </w:p>
        </w:tc>
      </w:tr>
      <w:tr w:rsidR="004874A4" w:rsidRPr="006A1E23" w14:paraId="53E58733" w14:textId="77777777" w:rsidTr="00A36C48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3078683" w14:textId="58E5AF6E" w:rsidR="004874A4" w:rsidRPr="006A1E23" w:rsidRDefault="008341BD" w:rsidP="00A36C48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52BFF19B" w14:textId="553133FB" w:rsidR="004874A4" w:rsidRPr="006A1E23" w:rsidRDefault="00CC7495" w:rsidP="00A36C48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8A4B2FC" w14:textId="0F287968" w:rsidR="004874A4" w:rsidRPr="006A1E23" w:rsidRDefault="002D7B7F" w:rsidP="002D7B7F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70C0"/>
                <w:sz w:val="32"/>
                <w:szCs w:val="32"/>
              </w:rPr>
              <w:t xml:space="preserve">     Puff D</w:t>
            </w:r>
            <w:r w:rsidRPr="00D46591">
              <w:rPr>
                <w:color w:val="0070C0"/>
                <w:sz w:val="32"/>
                <w:szCs w:val="32"/>
              </w:rPr>
              <w:t>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CC7495"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17338B3" w14:textId="01DFD267" w:rsidR="004874A4" w:rsidRPr="006A1E23" w:rsidRDefault="00CC7495" w:rsidP="00A36C48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C530BFC" w14:textId="083BE7B8" w:rsidR="004874A4" w:rsidRPr="006A1E23" w:rsidRDefault="00CC7495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8FF9E09" w14:textId="0BE7B392" w:rsidR="004874A4" w:rsidRPr="006A1E23" w:rsidRDefault="00CC7495" w:rsidP="00A36C48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15E90CA" w14:textId="65B23C06" w:rsidR="004874A4" w:rsidRPr="006A1E23" w:rsidRDefault="00CC7495" w:rsidP="00A36C48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</w:tr>
      <w:tr w:rsidR="00E4793F" w:rsidRPr="006A1E23" w14:paraId="08F62D83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808612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8A43284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1E329A7E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1:30pm Prayer and Exercise</w:t>
            </w:r>
          </w:p>
          <w:p w14:paraId="165D9184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proofErr w:type="spellStart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Krafts</w:t>
            </w:r>
            <w:proofErr w:type="spellEnd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 with Karen</w:t>
            </w:r>
          </w:p>
          <w:p w14:paraId="1EA44235" w14:textId="77777777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1E8CA926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1541CBA2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82DBB81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D7EF970" w14:textId="77777777" w:rsidR="00E4793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7B3412A7" w14:textId="77777777" w:rsidR="00E4793F" w:rsidRPr="006A1E23" w:rsidRDefault="00E4793F" w:rsidP="00E4793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2:30pm 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7BC9020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7F1CE0D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27AABED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7228FD2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13F43446" w14:textId="77777777" w:rsidR="00E4793F" w:rsidRPr="006A1E23" w:rsidRDefault="00E4793F" w:rsidP="00E4793F">
            <w:pPr>
              <w:rPr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2:30pm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A8611C3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4641F63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014DFA0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BD3BB9E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Baking</w:t>
            </w:r>
          </w:p>
          <w:p w14:paraId="74D1629A" w14:textId="77777777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C44D43E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178F1CFA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8575D1D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A9C0782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17E8BDFE" w14:textId="4ED90E98" w:rsidR="00E4793F" w:rsidRPr="006A1E23" w:rsidRDefault="00E4793F" w:rsidP="00E4793F">
            <w:pPr>
              <w:rPr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6CD7BBC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410B98F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0AB69C2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B0503E7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Active Game</w:t>
            </w:r>
          </w:p>
          <w:p w14:paraId="4A73993F" w14:textId="77777777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FCAE80B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3634C5E3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219871C7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7051B0BD" w14:textId="06FAC085" w:rsidR="00E4793F" w:rsidRPr="006A1E23" w:rsidRDefault="00E4793F" w:rsidP="00C5113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C51138">
              <w:rPr>
                <w:rFonts w:ascii="Calibri" w:hAnsi="Calibri" w:cs="Times New Roman"/>
                <w:b/>
                <w:sz w:val="24"/>
                <w:szCs w:val="24"/>
              </w:rPr>
              <w:t>Doug Pinson in Chapel (family escort required)</w:t>
            </w:r>
          </w:p>
        </w:tc>
      </w:tr>
      <w:tr w:rsidR="00E4793F" w:rsidRPr="006A1E23" w14:paraId="51DDCEE0" w14:textId="77777777" w:rsidTr="00A36C48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73CAEF6" w14:textId="34442344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1E11124C" w14:textId="445B74A6" w:rsidR="00E4793F" w:rsidRPr="006A1E23" w:rsidRDefault="00E4793F" w:rsidP="00E4793F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FF7BBEA" w14:textId="21719115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DF0AC5E" w14:textId="1E22DAD1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5115A02" w14:textId="136E9561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5B6B9A0" w14:textId="33B9CBA5" w:rsidR="00E4793F" w:rsidRPr="006A1E23" w:rsidRDefault="00E4793F" w:rsidP="00E4793F">
            <w:pPr>
              <w:pStyle w:val="Dates"/>
              <w:tabs>
                <w:tab w:val="left" w:pos="18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FBD9C2" w14:textId="4683523D" w:rsidR="00E4793F" w:rsidRPr="006A1E23" w:rsidRDefault="00E4793F" w:rsidP="00E4793F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18</w:t>
            </w:r>
          </w:p>
        </w:tc>
      </w:tr>
      <w:tr w:rsidR="00E4793F" w:rsidRPr="006A1E23" w14:paraId="273C06B7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5565AB1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CE200AF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2540FEE3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1:30pm Prayer and Exercise</w:t>
            </w:r>
          </w:p>
          <w:p w14:paraId="497EFE9D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proofErr w:type="spellStart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Krafts</w:t>
            </w:r>
            <w:proofErr w:type="spellEnd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 with Karen</w:t>
            </w:r>
          </w:p>
          <w:p w14:paraId="27FAB70F" w14:textId="77777777" w:rsidR="00E4793F" w:rsidRPr="006A1E23" w:rsidRDefault="00E4793F" w:rsidP="00E4793F">
            <w:pPr>
              <w:rPr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84D951C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35E4B22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437529C6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0D06348" w14:textId="77777777" w:rsidR="00E4793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557D662B" w14:textId="3C0BA233" w:rsidR="00E4793F" w:rsidRPr="00F31149" w:rsidRDefault="00E4793F" w:rsidP="00E4793F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3E7E3C">
              <w:rPr>
                <w:rFonts w:ascii="Calibri" w:hAnsi="Calibri" w:cs="Times New Roman"/>
                <w:b/>
                <w:sz w:val="24"/>
                <w:szCs w:val="24"/>
              </w:rPr>
              <w:t>Steve Bays Piano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6C5757C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038F0A3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437467D8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3C0A002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6FC7650F" w14:textId="77777777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2:30pm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F7CE5B6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05855B4D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80C46D4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A061326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Baking</w:t>
            </w:r>
          </w:p>
          <w:p w14:paraId="1619745F" w14:textId="77777777" w:rsidR="00E4793F" w:rsidRPr="006A1E23" w:rsidRDefault="00E4793F" w:rsidP="00E4793F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99212A3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3E1E4E9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2C17957D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1FCEA3E5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5572469B" w14:textId="77777777" w:rsidR="00E4793F" w:rsidRPr="006A1E23" w:rsidRDefault="00E4793F" w:rsidP="00E4793F">
            <w:pPr>
              <w:rPr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513DB4C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5D0BD9D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2407030F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1F7B05A9" w14:textId="3A1523F3" w:rsidR="00E4793F" w:rsidRPr="0092088E" w:rsidRDefault="00BF6CAE" w:rsidP="00E4793F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 w:rsidRPr="00BF6CAE">
              <w:rPr>
                <w:rFonts w:ascii="Calibri" w:hAnsi="Calibri" w:cs="Times New Roman"/>
                <w:b/>
                <w:sz w:val="24"/>
                <w:szCs w:val="24"/>
              </w:rPr>
              <w:t>2:30pm Tony Bennett Tribute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D94DADE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629D5282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48733997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07753312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3634EB84" w14:textId="77777777" w:rsidR="00E4793F" w:rsidRPr="006A1E23" w:rsidRDefault="00E4793F" w:rsidP="00E4793F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E4793F" w:rsidRPr="006A1E23" w14:paraId="1BB07620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4DA5334" w14:textId="7D436789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06B6B8A0" w14:textId="7736978E" w:rsidR="00E4793F" w:rsidRPr="006A1E23" w:rsidRDefault="00E4793F" w:rsidP="00E4793F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AD59796" w14:textId="4A0C9BE0" w:rsidR="00E4793F" w:rsidRPr="007C6A49" w:rsidRDefault="00E4793F" w:rsidP="00E4793F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 w:rsidRPr="007C6A49"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F251794" w14:textId="2799F6AE" w:rsidR="00E4793F" w:rsidRPr="007C6A49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 w:rsidRPr="007C6A49"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D066A8C" w14:textId="7FBE280B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A325845" w14:textId="157E4D75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8713FFC" w14:textId="67CB02EA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</w:tr>
      <w:tr w:rsidR="00E4793F" w:rsidRPr="006A1E23" w14:paraId="2A406A60" w14:textId="77777777" w:rsidTr="00A36C48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BB0595A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760C696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76AF29C0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1:30pm Prayer and Exercise</w:t>
            </w:r>
          </w:p>
          <w:p w14:paraId="32372649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proofErr w:type="spellStart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Krafts</w:t>
            </w:r>
            <w:proofErr w:type="spellEnd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 with Karen</w:t>
            </w:r>
          </w:p>
          <w:p w14:paraId="38E1B2F8" w14:textId="08C48781" w:rsidR="00E4793F" w:rsidRPr="008658A9" w:rsidRDefault="00E4793F" w:rsidP="00E479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59BB6A0" w14:textId="5CBBBA1E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 xml:space="preserve">10:00am </w:t>
            </w:r>
            <w:r w:rsidR="005218AB">
              <w:rPr>
                <w:rFonts w:ascii="Calibri" w:hAnsi="Calibri" w:cs="Times New Roman"/>
                <w:b/>
                <w:sz w:val="23"/>
                <w:szCs w:val="23"/>
              </w:rPr>
              <w:t>Crafts with Bellarmine Fine Arts in Sunset DR</w:t>
            </w:r>
          </w:p>
          <w:p w14:paraId="01B9EC80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4B28BD8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0ABB0CA" w14:textId="77777777" w:rsidR="00E4793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35AA25A0" w14:textId="77777777" w:rsidR="00E4793F" w:rsidRPr="008658A9" w:rsidRDefault="00E4793F" w:rsidP="00E4793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2:30pm Manicures</w:t>
            </w:r>
            <w:r w:rsidRPr="008658A9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B7248B6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A5C42F0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080BC57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5C6368F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50280DCD" w14:textId="77777777" w:rsidR="00E4793F" w:rsidRPr="008658A9" w:rsidRDefault="00E4793F" w:rsidP="00E4793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2:30pm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572CD62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03DDF72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0B2171F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1B2DB9BC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Baking</w:t>
            </w:r>
          </w:p>
          <w:p w14:paraId="2467DBF6" w14:textId="443B20FC" w:rsidR="00E4793F" w:rsidRPr="00E5428A" w:rsidRDefault="00E4793F" w:rsidP="00E4793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F6E3EB7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0368BDDD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448706B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A0DAE5C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09E6D212" w14:textId="77777777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715BD6D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1810E3FA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B06BE84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CC7BFD8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Active Game</w:t>
            </w:r>
          </w:p>
          <w:p w14:paraId="06179EE8" w14:textId="77777777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337F12A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242BABA8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3A6505E0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509F44E8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09234CA7" w14:textId="77777777" w:rsidR="00E4793F" w:rsidRPr="00EA04C9" w:rsidRDefault="00E4793F" w:rsidP="00E479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E4793F" w:rsidRPr="006A1E23" w14:paraId="6907871B" w14:textId="77777777" w:rsidTr="00A36C48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43DB833" w14:textId="4DB4A122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ED02F67" w14:textId="045B7004" w:rsidR="00E4793F" w:rsidRPr="006A1E23" w:rsidRDefault="00E4793F" w:rsidP="00E4793F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3B76912" w14:textId="1EC656FC" w:rsidR="00E4793F" w:rsidRPr="006A1E23" w:rsidRDefault="002D7B7F" w:rsidP="00D46591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  <w:r w:rsidR="00D46591" w:rsidRPr="00D46591">
              <w:rPr>
                <w:color w:val="0070C0"/>
                <w:sz w:val="32"/>
                <w:szCs w:val="32"/>
              </w:rPr>
              <w:t>Donna A. Birthday</w:t>
            </w:r>
            <w:r w:rsidR="00D46591">
              <w:rPr>
                <w:color w:val="808080" w:themeColor="background1" w:themeShade="80"/>
                <w:sz w:val="36"/>
                <w:szCs w:val="36"/>
              </w:rPr>
              <w:tab/>
            </w:r>
            <w:r w:rsidR="00E4793F"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E46AB88" w14:textId="1A664A34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82F7200" w14:textId="74186674" w:rsidR="00E4793F" w:rsidRPr="006A1E23" w:rsidRDefault="00E4793F" w:rsidP="00E4793F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F352B91" w14:textId="2DF27C83" w:rsidR="00E4793F" w:rsidRPr="006A1E23" w:rsidRDefault="00D070E4" w:rsidP="00D070E4">
            <w:pPr>
              <w:pStyle w:val="Dates"/>
              <w:tabs>
                <w:tab w:val="left" w:pos="72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70C0"/>
                <w:sz w:val="32"/>
                <w:szCs w:val="32"/>
              </w:rPr>
              <w:t xml:space="preserve"> Bobbie S</w:t>
            </w:r>
            <w:r w:rsidRPr="00D46591">
              <w:rPr>
                <w:color w:val="0070C0"/>
                <w:sz w:val="32"/>
                <w:szCs w:val="32"/>
              </w:rPr>
              <w:t>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E4793F">
              <w:rPr>
                <w:color w:val="808080" w:themeColor="background1" w:themeShade="80"/>
                <w:sz w:val="36"/>
                <w:szCs w:val="36"/>
              </w:rPr>
              <w:t>31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5D50AAE" w14:textId="77777777" w:rsidR="00E4793F" w:rsidRPr="006A1E23" w:rsidRDefault="00E4793F" w:rsidP="00E4793F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E4793F" w14:paraId="39B33DC1" w14:textId="77777777" w:rsidTr="00A36C48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0D7051A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3EB9EAC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7132F95C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1:30pm Prayer and Exercise</w:t>
            </w:r>
          </w:p>
          <w:p w14:paraId="4B952632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proofErr w:type="spellStart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Krafts</w:t>
            </w:r>
            <w:proofErr w:type="spellEnd"/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 with Karen</w:t>
            </w:r>
          </w:p>
          <w:p w14:paraId="33E73C08" w14:textId="77777777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3:00pm Reminisce and Sing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8F6E003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1FCBC84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7D8DD3C" w14:textId="77777777" w:rsidR="00E4793F" w:rsidRPr="008658A9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5AC12FF" w14:textId="77777777" w:rsidR="00E4793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6561B66C" w14:textId="65E5677B" w:rsidR="00E4793F" w:rsidRPr="006A1E23" w:rsidRDefault="00E4793F" w:rsidP="00E4793F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2:30pm Ma</w:t>
            </w:r>
            <w:r w:rsidR="003F5F87">
              <w:rPr>
                <w:rFonts w:ascii="Calibri" w:hAnsi="Calibri" w:cs="Times New Roman"/>
                <w:b/>
                <w:sz w:val="24"/>
                <w:szCs w:val="24"/>
              </w:rPr>
              <w:t>rk Pyles on Gardenside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0A03BC0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4E2131E1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A836BC3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ECA0EAD" w14:textId="77777777" w:rsidR="00E4793F" w:rsidRPr="00F158CF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38A1DFD6" w14:textId="644F9DB0" w:rsidR="00E4793F" w:rsidRPr="006A1E23" w:rsidRDefault="00E4793F" w:rsidP="00E4793F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2:30pm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4F74671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D562A73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4DA76FF8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B7F500A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Baking</w:t>
            </w:r>
          </w:p>
          <w:p w14:paraId="3514D82E" w14:textId="4E2E6C65" w:rsidR="00E4793F" w:rsidRPr="006A1E23" w:rsidRDefault="00E4793F" w:rsidP="00E4793F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958A2A1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863E230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AE93444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2F86CC9A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7BB62277" w14:textId="6163F6C0" w:rsidR="00E4793F" w:rsidRPr="006A1E23" w:rsidRDefault="00E4793F" w:rsidP="00E4793F"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3:00pm Games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DE01447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876AC47" w14:textId="77777777" w:rsidR="00E4793F" w:rsidRPr="00EA04C9" w:rsidRDefault="00E4793F" w:rsidP="00E4793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BBBFA62" w14:textId="77777777" w:rsidR="00E4793F" w:rsidRPr="00BE6A26" w:rsidRDefault="00E4793F" w:rsidP="00E4793F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1555338F" w14:textId="6768E37E" w:rsidR="00E4793F" w:rsidRPr="006A1E23" w:rsidRDefault="00E4793F" w:rsidP="003F5F87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3F5F87">
              <w:rPr>
                <w:rFonts w:ascii="Calibri" w:hAnsi="Calibri" w:cs="Times New Roman"/>
                <w:b/>
                <w:sz w:val="24"/>
                <w:szCs w:val="24"/>
              </w:rPr>
              <w:t>30pm Misha Feigin Pianist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0A7A00A" w14:textId="77777777" w:rsidR="00E4793F" w:rsidRPr="004B6804" w:rsidRDefault="00E4793F" w:rsidP="00E4793F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2C54EFB4" w14:textId="77777777" w:rsidR="004874A4" w:rsidRDefault="004874A4" w:rsidP="004874A4"/>
    <w:p w14:paraId="517CA27C" w14:textId="77777777" w:rsidR="004874A4" w:rsidRDefault="004874A4" w:rsidP="004874A4"/>
    <w:p w14:paraId="35723D93" w14:textId="77777777" w:rsidR="004874A4" w:rsidRDefault="004874A4" w:rsidP="004874A4"/>
    <w:p w14:paraId="7AB0F1A9" w14:textId="77777777" w:rsidR="004874A4" w:rsidRDefault="004874A4" w:rsidP="004874A4"/>
    <w:p w14:paraId="7133E89D" w14:textId="77777777" w:rsidR="004874A4" w:rsidRDefault="004874A4" w:rsidP="004874A4"/>
    <w:p w14:paraId="1231866A" w14:textId="77777777" w:rsidR="004C125E" w:rsidRDefault="004C125E"/>
    <w:sectPr w:rsidR="004C125E" w:rsidSect="004874A4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A4"/>
    <w:rsid w:val="000818E9"/>
    <w:rsid w:val="00230DC1"/>
    <w:rsid w:val="002D7B7F"/>
    <w:rsid w:val="003E7E3C"/>
    <w:rsid w:val="003F5F87"/>
    <w:rsid w:val="004874A4"/>
    <w:rsid w:val="004C125E"/>
    <w:rsid w:val="005218AB"/>
    <w:rsid w:val="007C46D4"/>
    <w:rsid w:val="007C6A49"/>
    <w:rsid w:val="007F4955"/>
    <w:rsid w:val="008341BD"/>
    <w:rsid w:val="00846F9B"/>
    <w:rsid w:val="008973D0"/>
    <w:rsid w:val="00AF565A"/>
    <w:rsid w:val="00B754F1"/>
    <w:rsid w:val="00BF45AC"/>
    <w:rsid w:val="00BF6CAE"/>
    <w:rsid w:val="00C51138"/>
    <w:rsid w:val="00CC7495"/>
    <w:rsid w:val="00D070E4"/>
    <w:rsid w:val="00D46591"/>
    <w:rsid w:val="00D603C7"/>
    <w:rsid w:val="00E4793F"/>
    <w:rsid w:val="00F71097"/>
    <w:rsid w:val="00F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80AD"/>
  <w15:chartTrackingRefBased/>
  <w15:docId w15:val="{CDA3C6A6-07C6-4B5F-8967-26F1F907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A4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4A4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4A4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4A4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4A4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4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4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4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4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4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4A4"/>
    <w:rPr>
      <w:b/>
      <w:bCs/>
      <w:smallCaps/>
      <w:color w:val="2F5496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4874A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4874A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4874A4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4874A4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4874A4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768BF77F36459792FA26EBA9A0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2CC4-0ACB-4FAE-B848-F07666B37775}"/>
      </w:docPartPr>
      <w:docPartBody>
        <w:p w:rsidR="00774FFF" w:rsidRDefault="00313BE4" w:rsidP="00313BE4">
          <w:pPr>
            <w:pStyle w:val="EE768BF77F36459792FA26EBA9A01ABB"/>
          </w:pPr>
          <w:r>
            <w:t>Sunday</w:t>
          </w:r>
        </w:p>
      </w:docPartBody>
    </w:docPart>
    <w:docPart>
      <w:docPartPr>
        <w:name w:val="A6BE9E9663CB47C091416A9907A57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CD4A-136D-4D26-BFE0-86010B491C06}"/>
      </w:docPartPr>
      <w:docPartBody>
        <w:p w:rsidR="00774FFF" w:rsidRDefault="00313BE4" w:rsidP="00313BE4">
          <w:pPr>
            <w:pStyle w:val="A6BE9E9663CB47C091416A9907A57044"/>
          </w:pPr>
          <w:r>
            <w:t>Monday</w:t>
          </w:r>
        </w:p>
      </w:docPartBody>
    </w:docPart>
    <w:docPart>
      <w:docPartPr>
        <w:name w:val="99BD5E1F4B1547D1AA94CA0CCC38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CA03-E486-4E08-9B12-74377C1683B4}"/>
      </w:docPartPr>
      <w:docPartBody>
        <w:p w:rsidR="00774FFF" w:rsidRDefault="00313BE4" w:rsidP="00313BE4">
          <w:pPr>
            <w:pStyle w:val="99BD5E1F4B1547D1AA94CA0CCC389073"/>
          </w:pPr>
          <w:r>
            <w:t>Tuesday</w:t>
          </w:r>
        </w:p>
      </w:docPartBody>
    </w:docPart>
    <w:docPart>
      <w:docPartPr>
        <w:name w:val="21F8E5E4B6AF4B1D98B84ADBB7DD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7ABCA-3719-4175-8FFB-9246177C1034}"/>
      </w:docPartPr>
      <w:docPartBody>
        <w:p w:rsidR="00774FFF" w:rsidRDefault="00313BE4" w:rsidP="00313BE4">
          <w:pPr>
            <w:pStyle w:val="21F8E5E4B6AF4B1D98B84ADBB7DD7323"/>
          </w:pPr>
          <w:r>
            <w:t>Wednesday</w:t>
          </w:r>
        </w:p>
      </w:docPartBody>
    </w:docPart>
    <w:docPart>
      <w:docPartPr>
        <w:name w:val="7450B4057889439BABC834E71B52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4116-9BC3-45C3-A631-87DFDFF8B3BE}"/>
      </w:docPartPr>
      <w:docPartBody>
        <w:p w:rsidR="00774FFF" w:rsidRDefault="00313BE4" w:rsidP="00313BE4">
          <w:pPr>
            <w:pStyle w:val="7450B4057889439BABC834E71B52C6A4"/>
          </w:pPr>
          <w:r>
            <w:t>Thursday</w:t>
          </w:r>
        </w:p>
      </w:docPartBody>
    </w:docPart>
    <w:docPart>
      <w:docPartPr>
        <w:name w:val="D0597E2227B140F683249E8E6A3E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E5D4-DBBA-4488-A930-46029804488C}"/>
      </w:docPartPr>
      <w:docPartBody>
        <w:p w:rsidR="00774FFF" w:rsidRDefault="00313BE4" w:rsidP="00313BE4">
          <w:pPr>
            <w:pStyle w:val="D0597E2227B140F683249E8E6A3E39E7"/>
          </w:pPr>
          <w:r>
            <w:t>Friday</w:t>
          </w:r>
        </w:p>
      </w:docPartBody>
    </w:docPart>
    <w:docPart>
      <w:docPartPr>
        <w:name w:val="8D74CD8514CE4ECFB1A18158D3D0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4BE0-4EB7-4598-A27C-5519E42AABDE}"/>
      </w:docPartPr>
      <w:docPartBody>
        <w:p w:rsidR="00774FFF" w:rsidRDefault="00313BE4" w:rsidP="00313BE4">
          <w:pPr>
            <w:pStyle w:val="8D74CD8514CE4ECFB1A18158D3D023D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E4"/>
    <w:rsid w:val="000818E9"/>
    <w:rsid w:val="00313BE4"/>
    <w:rsid w:val="00774FFF"/>
    <w:rsid w:val="007C46D4"/>
    <w:rsid w:val="00A95F93"/>
    <w:rsid w:val="00B754F1"/>
    <w:rsid w:val="00CB7E1E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768BF77F36459792FA26EBA9A01ABB">
    <w:name w:val="EE768BF77F36459792FA26EBA9A01ABB"/>
    <w:rsid w:val="00313BE4"/>
  </w:style>
  <w:style w:type="paragraph" w:customStyle="1" w:styleId="A6BE9E9663CB47C091416A9907A57044">
    <w:name w:val="A6BE9E9663CB47C091416A9907A57044"/>
    <w:rsid w:val="00313BE4"/>
  </w:style>
  <w:style w:type="paragraph" w:customStyle="1" w:styleId="99BD5E1F4B1547D1AA94CA0CCC389073">
    <w:name w:val="99BD5E1F4B1547D1AA94CA0CCC389073"/>
    <w:rsid w:val="00313BE4"/>
  </w:style>
  <w:style w:type="paragraph" w:customStyle="1" w:styleId="21F8E5E4B6AF4B1D98B84ADBB7DD7323">
    <w:name w:val="21F8E5E4B6AF4B1D98B84ADBB7DD7323"/>
    <w:rsid w:val="00313BE4"/>
  </w:style>
  <w:style w:type="paragraph" w:customStyle="1" w:styleId="7450B4057889439BABC834E71B52C6A4">
    <w:name w:val="7450B4057889439BABC834E71B52C6A4"/>
    <w:rsid w:val="00313BE4"/>
  </w:style>
  <w:style w:type="paragraph" w:customStyle="1" w:styleId="D0597E2227B140F683249E8E6A3E39E7">
    <w:name w:val="D0597E2227B140F683249E8E6A3E39E7"/>
    <w:rsid w:val="00313BE4"/>
  </w:style>
  <w:style w:type="paragraph" w:customStyle="1" w:styleId="8D74CD8514CE4ECFB1A18158D3D023D9">
    <w:name w:val="8D74CD8514CE4ECFB1A18158D3D023D9"/>
    <w:rsid w:val="00313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22</cp:revision>
  <dcterms:created xsi:type="dcterms:W3CDTF">2024-12-10T14:42:00Z</dcterms:created>
  <dcterms:modified xsi:type="dcterms:W3CDTF">2024-12-17T14:18:00Z</dcterms:modified>
</cp:coreProperties>
</file>